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5A4" w:rsidRDefault="00852B9C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50.4pt;margin-top:273.7pt;width:168.6pt;height:176.4pt;z-index:251660288" filled="f" stroked="f">
            <v:textbox style="mso-next-textbox:#_x0000_s1032">
              <w:txbxContent>
                <w:p w:rsidR="00331E0E" w:rsidRPr="00D4737E" w:rsidRDefault="00C87494" w:rsidP="00331E0E">
                  <w:pPr>
                    <w:spacing w:line="240" w:lineRule="auto"/>
                    <w:contextualSpacing/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</w:pPr>
                  <w:r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>Termín</w:t>
                  </w:r>
                  <w:r w:rsidR="003F0D3B"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>:</w:t>
                  </w:r>
                  <w:r w:rsidR="00831946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t>sobota a neděle</w:t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br/>
                    <w:t xml:space="preserve">               27. 02</w:t>
                  </w:r>
                  <w:r w:rsidR="00831946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. - </w:t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>28</w:t>
                  </w:r>
                  <w:r w:rsidR="003F0D3B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. </w:t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>02. 2016</w:t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 xml:space="preserve">Čas: </w:t>
                  </w:r>
                  <w:r w:rsidRPr="00D4737E">
                    <w:rPr>
                      <w:rFonts w:ascii="Roboto" w:hAnsi="Roboto" w:cs="Arial"/>
                      <w:b/>
                      <w:sz w:val="18"/>
                      <w:szCs w:val="18"/>
                    </w:rPr>
                    <w:t>10:00 – 17:00 hod.</w:t>
                  </w:r>
                  <w:r w:rsidRPr="00D4737E">
                    <w:rPr>
                      <w:rFonts w:ascii="Roboto" w:hAnsi="Roboto" w:cs="Arial"/>
                      <w:sz w:val="18"/>
                      <w:szCs w:val="18"/>
                    </w:rPr>
                    <w:t xml:space="preserve"> </w:t>
                  </w:r>
                  <w:r w:rsidRPr="00D4737E">
                    <w:rPr>
                      <w:rFonts w:ascii="Roboto" w:hAnsi="Roboto" w:cs="Arial"/>
                      <w:sz w:val="18"/>
                      <w:szCs w:val="18"/>
                    </w:rPr>
                    <w:br/>
                    <w:t xml:space="preserve">         (1 hod. přestávka na oběd)</w:t>
                  </w:r>
                  <w:r w:rsidR="00F97D3B" w:rsidRPr="00D4737E">
                    <w:rPr>
                      <w:rFonts w:ascii="Roboto" w:hAnsi="Roboto" w:cs="Arial"/>
                      <w:sz w:val="18"/>
                      <w:szCs w:val="18"/>
                    </w:rPr>
                    <w:br/>
                  </w:r>
                  <w:r w:rsidR="005F3FEB"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>Místo konání</w:t>
                  </w:r>
                  <w:r w:rsidR="005F3FEB" w:rsidRPr="00D4737E">
                    <w:rPr>
                      <w:rFonts w:ascii="Roboto" w:hAnsi="Roboto" w:cs="Arial"/>
                      <w:color w:val="5E1212"/>
                      <w:sz w:val="18"/>
                      <w:szCs w:val="18"/>
                    </w:rPr>
                    <w:t>:</w:t>
                  </w:r>
                  <w:r w:rsidR="006F047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t xml:space="preserve"> </w:t>
                  </w:r>
                  <w:r w:rsidR="006F047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br/>
                  </w:r>
                  <w:proofErr w:type="spellStart"/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>Stredisko</w:t>
                  </w:r>
                  <w:proofErr w:type="spellEnd"/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>kultúry</w:t>
                  </w:r>
                  <w:proofErr w:type="spellEnd"/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   </w:t>
                  </w:r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>Bratislava</w:t>
                  </w:r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– Nové Město</w:t>
                  </w:r>
                  <w:r w:rsidR="000F12A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br/>
                  </w:r>
                  <w:proofErr w:type="spellStart"/>
                  <w:r w:rsidR="000F12A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t>Vajnorská</w:t>
                  </w:r>
                  <w:proofErr w:type="spellEnd"/>
                  <w:r w:rsidR="000F12A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t xml:space="preserve"> 21</w:t>
                  </w:r>
                  <w:r w:rsidR="006F047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br/>
                  </w:r>
                  <w:r w:rsidR="006F047A"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 xml:space="preserve">Cena: </w:t>
                  </w:r>
                  <w:r w:rsidR="006F047A"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r w:rsidR="006F047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t xml:space="preserve">100 EURO </w:t>
                  </w:r>
                  <w:r w:rsid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br/>
                  </w:r>
                  <w:r w:rsidR="006F047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t xml:space="preserve">(pro 2 společně </w:t>
                  </w:r>
                  <w:r w:rsidR="006F047A" w:rsidRPr="00D4737E">
                    <w:rPr>
                      <w:rFonts w:ascii="Roboto" w:hAnsi="Roboto" w:cs="Arial"/>
                      <w:color w:val="000000"/>
                      <w:sz w:val="18"/>
                      <w:szCs w:val="18"/>
                    </w:rPr>
                    <w:br/>
                    <w:t>přihlášené osoby je sleva 10% z ceny)</w:t>
                  </w:r>
                  <w:r w:rsidRPr="00D4737E"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  <w:br/>
                  </w:r>
                  <w:r w:rsidR="001A4A8D"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>Lektor</w:t>
                  </w:r>
                  <w:r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>ský tým</w:t>
                  </w:r>
                  <w:r w:rsidR="001A4A8D"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 xml:space="preserve">: </w:t>
                  </w:r>
                  <w:r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br/>
                  </w:r>
                  <w:r w:rsidRPr="00D4737E">
                    <w:rPr>
                      <w:rFonts w:ascii="Roboto" w:hAnsi="Roboto" w:cs="Arial"/>
                      <w:sz w:val="18"/>
                      <w:szCs w:val="18"/>
                    </w:rPr>
                    <w:t>Ing.</w:t>
                  </w:r>
                  <w:r w:rsidRPr="00D4737E">
                    <w:rPr>
                      <w:rFonts w:ascii="Roboto" w:hAnsi="Roboto" w:cs="Arial"/>
                      <w:b/>
                      <w:color w:val="5E1212"/>
                      <w:sz w:val="18"/>
                      <w:szCs w:val="18"/>
                    </w:rPr>
                    <w:t xml:space="preserve"> </w:t>
                  </w:r>
                  <w:r w:rsidR="00852B9C">
                    <w:rPr>
                      <w:rFonts w:ascii="Roboto" w:hAnsi="Roboto" w:cs="Arial"/>
                      <w:sz w:val="18"/>
                      <w:szCs w:val="18"/>
                    </w:rPr>
                    <w:t>Štěpánka Čechová</w:t>
                  </w:r>
                  <w:r w:rsidR="00852B9C">
                    <w:rPr>
                      <w:rFonts w:ascii="Roboto" w:hAnsi="Roboto" w:cs="Arial"/>
                      <w:sz w:val="18"/>
                      <w:szCs w:val="18"/>
                    </w:rPr>
                    <w:br/>
                    <w:t>Mg</w:t>
                  </w:r>
                  <w:bookmarkStart w:id="0" w:name="_GoBack"/>
                  <w:bookmarkEnd w:id="0"/>
                  <w:r w:rsidRPr="00D4737E">
                    <w:rPr>
                      <w:rFonts w:ascii="Roboto" w:hAnsi="Roboto" w:cs="Arial"/>
                      <w:sz w:val="18"/>
                      <w:szCs w:val="18"/>
                    </w:rPr>
                    <w:t xml:space="preserve">r. Martin </w:t>
                  </w:r>
                  <w:proofErr w:type="spellStart"/>
                  <w:r w:rsidRPr="00D4737E">
                    <w:rPr>
                      <w:rFonts w:ascii="Roboto" w:hAnsi="Roboto" w:cs="Arial"/>
                      <w:sz w:val="18"/>
                      <w:szCs w:val="18"/>
                    </w:rPr>
                    <w:t>Šutliak</w:t>
                  </w:r>
                  <w:proofErr w:type="spellEnd"/>
                </w:p>
                <w:p w:rsidR="005F3FEB" w:rsidRDefault="005F3FEB" w:rsidP="00331E0E">
                  <w:pPr>
                    <w:spacing w:line="240" w:lineRule="auto"/>
                    <w:contextualSpacing/>
                    <w:rPr>
                      <w:rFonts w:ascii="Roboto" w:hAnsi="Roboto" w:cs="Arial"/>
                      <w:b/>
                      <w:color w:val="000000"/>
                      <w:sz w:val="18"/>
                      <w:szCs w:val="18"/>
                    </w:rPr>
                  </w:pPr>
                </w:p>
                <w:p w:rsidR="00331E0E" w:rsidRDefault="00331E0E" w:rsidP="00331E0E">
                  <w:pPr>
                    <w:spacing w:line="240" w:lineRule="auto"/>
                    <w:contextualSpacing/>
                    <w:rPr>
                      <w:rFonts w:ascii="Roboto" w:hAnsi="Roboto" w:cs="Arial"/>
                      <w:b/>
                      <w:color w:val="000000"/>
                      <w:sz w:val="12"/>
                      <w:szCs w:val="12"/>
                    </w:rPr>
                  </w:pPr>
                </w:p>
                <w:p w:rsidR="005F3FEB" w:rsidRPr="003F0D3B" w:rsidRDefault="005F3FEB" w:rsidP="00331E0E">
                  <w:pPr>
                    <w:spacing w:line="240" w:lineRule="auto"/>
                    <w:contextualSpacing/>
                    <w:rPr>
                      <w:rFonts w:ascii="Segoe UI Symbol" w:hAnsi="Segoe UI Symbol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202" style="position:absolute;margin-left:-56.6pt;margin-top:479.05pt;width:156.25pt;height:32.7pt;z-index:251661312;mso-position-horizontal-relative:text;mso-position-vertical-relative:text" filled="f" stroked="f">
            <v:textbox style="mso-next-textbox:#_x0000_s1033">
              <w:txbxContent>
                <w:p w:rsidR="005F3FEB" w:rsidRDefault="005F3FEB" w:rsidP="00480BAB">
                  <w:pPr>
                    <w:spacing w:after="0" w:line="240" w:lineRule="auto"/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>Více informací naleznete na</w:t>
                  </w:r>
                </w:p>
                <w:p w:rsidR="005F3FEB" w:rsidRPr="005F3FEB" w:rsidRDefault="001F1C3E" w:rsidP="00480BAB">
                  <w:pPr>
                    <w:spacing w:after="0" w:line="240" w:lineRule="auto"/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>http.://institutgrafologie.cz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202" style="position:absolute;margin-left:76.1pt;margin-top:479.05pt;width:152.25pt;height:32.7pt;z-index:251662336;mso-position-horizontal-relative:text;mso-position-vertical-relative:text" filled="f" stroked="f">
            <v:textbox style="mso-next-textbox:#_x0000_s1034">
              <w:txbxContent>
                <w:p w:rsidR="00480BAB" w:rsidRDefault="00D4737E" w:rsidP="00D4737E">
                  <w:pPr>
                    <w:spacing w:after="0" w:line="240" w:lineRule="auto"/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>stepanka.cechova</w:t>
                  </w:r>
                  <w:r w:rsidR="000A07A3"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>@email.cz</w:t>
                  </w:r>
                </w:p>
                <w:p w:rsidR="005F3FEB" w:rsidRPr="00480BAB" w:rsidRDefault="005F3FEB" w:rsidP="005F3FEB">
                  <w:pPr>
                    <w:spacing w:after="0" w:line="240" w:lineRule="auto"/>
                    <w:jc w:val="center"/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>+420 </w:t>
                  </w:r>
                  <w:r w:rsidR="000F12AA"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 xml:space="preserve">2 </w:t>
                  </w:r>
                  <w:r>
                    <w:rPr>
                      <w:rFonts w:ascii="Roboto" w:hAnsi="Roboto"/>
                      <w:b/>
                      <w:spacing w:val="-4"/>
                      <w:sz w:val="20"/>
                      <w:szCs w:val="20"/>
                    </w:rPr>
                    <w:t>602 277 019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rect id="_x0000_s1026" style="position:absolute;margin-left:-61.25pt;margin-top:131.4pt;width:397.95pt;height:54.8pt;z-index:251656192" filled="f" stroked="f">
            <v:textbox style="mso-next-textbox:#_x0000_s1026">
              <w:txbxContent>
                <w:p w:rsidR="00807881" w:rsidRPr="00AA2359" w:rsidRDefault="001F1C3E" w:rsidP="00807881">
                  <w:pPr>
                    <w:spacing w:line="240" w:lineRule="auto"/>
                    <w:jc w:val="center"/>
                    <w:rPr>
                      <w:rFonts w:ascii="New Baskerville Itc T OT" w:hAnsi="New Baskerville Itc T OT"/>
                      <w:b/>
                      <w:spacing w:val="-24"/>
                      <w:sz w:val="72"/>
                      <w:szCs w:val="72"/>
                    </w:rPr>
                  </w:pPr>
                  <w:r>
                    <w:rPr>
                      <w:rFonts w:ascii="New Baskerville Itc T OT" w:hAnsi="New Baskerville Itc T OT"/>
                      <w:b/>
                      <w:spacing w:val="-24"/>
                      <w:sz w:val="72"/>
                      <w:szCs w:val="72"/>
                    </w:rPr>
                    <w:t>Seminář</w:t>
                  </w:r>
                  <w:r w:rsidR="00054A07">
                    <w:rPr>
                      <w:rFonts w:ascii="New Baskerville Itc T OT" w:hAnsi="New Baskerville Itc T OT"/>
                      <w:b/>
                      <w:spacing w:val="-24"/>
                      <w:sz w:val="72"/>
                      <w:szCs w:val="72"/>
                    </w:rPr>
                    <w:t xml:space="preserve"> GRAFOLOGIE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29" style="position:absolute;margin-left:-55.85pt;margin-top:186.2pt;width:389.65pt;height:65.45pt;z-index:251658240" filled="f" stroked="f">
            <v:textbox style="mso-next-textbox:#_x0000_s1029">
              <w:txbxContent>
                <w:p w:rsidR="00807881" w:rsidRPr="008A2E6A" w:rsidRDefault="00807881" w:rsidP="00807881">
                  <w:pPr>
                    <w:spacing w:after="0" w:line="240" w:lineRule="auto"/>
                    <w:jc w:val="center"/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</w:pPr>
                  <w:r w:rsidRPr="008A2E6A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>Chc</w:t>
                  </w:r>
                  <w:r w:rsidR="001F1C3E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>ete poznat tajemství psychologie</w:t>
                  </w:r>
                  <w:r w:rsidR="00B450C9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 xml:space="preserve"> písma</w:t>
                  </w:r>
                  <w:r w:rsidRPr="008A2E6A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>?</w:t>
                  </w:r>
                </w:p>
                <w:p w:rsidR="00807881" w:rsidRPr="008A2E6A" w:rsidRDefault="001F1C3E" w:rsidP="00807881">
                  <w:pPr>
                    <w:spacing w:after="0" w:line="240" w:lineRule="auto"/>
                    <w:jc w:val="center"/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</w:pPr>
                  <w:r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 xml:space="preserve">Zveme Vás na dvoudenní seminář s možností </w:t>
                  </w:r>
                  <w:r w:rsidR="000A07A3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br/>
                  </w:r>
                  <w:r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>nava</w:t>
                  </w:r>
                  <w:r w:rsidR="000A07A3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 xml:space="preserve">zujícího </w:t>
                  </w:r>
                  <w:r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>rekvalifikačního kurzu Základy grafologie</w:t>
                  </w:r>
                  <w:r w:rsidR="00807881" w:rsidRPr="008A2E6A">
                    <w:rPr>
                      <w:rFonts w:ascii="New Baskerville Itc T OT Semi" w:hAnsi="New Baskerville Itc T OT Semi"/>
                      <w:b/>
                      <w:i/>
                      <w:spacing w:val="-6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  <w:r w:rsidR="001F1C3E"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061E8FBA" wp14:editId="5D7C7662">
            <wp:simplePos x="0" y="0"/>
            <wp:positionH relativeFrom="column">
              <wp:posOffset>-899795</wp:posOffset>
            </wp:positionH>
            <wp:positionV relativeFrom="paragraph">
              <wp:posOffset>166370</wp:posOffset>
            </wp:positionV>
            <wp:extent cx="5337566" cy="3286125"/>
            <wp:effectExtent l="0" t="0" r="0" b="0"/>
            <wp:wrapNone/>
            <wp:docPr id="8" name="Obrázek 7" descr="pecet-l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et-list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566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pict>
          <v:shape id="_x0000_s1030" type="#_x0000_t202" style="position:absolute;margin-left:-42.05pt;margin-top:274.45pt;width:206.85pt;height:186.45pt;z-index:251659264;mso-position-horizontal-relative:text;mso-position-vertical-relative:text" filled="f" stroked="f">
            <v:textbox style="mso-next-textbox:#_x0000_s1030">
              <w:txbxContent>
                <w:p w:rsidR="003F0D3B" w:rsidRPr="001C68BF" w:rsidRDefault="003F0D3B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•</w:t>
                  </w:r>
                  <w:r w:rsidR="00331E0E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vznik a vývoj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psychodiagnostické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  <w:t xml:space="preserve">  metody grafologie</w:t>
                  </w:r>
                </w:p>
                <w:p w:rsidR="003F0D3B" w:rsidRDefault="003F0D3B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výraz a výtvor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v písmu</w:t>
                  </w:r>
                </w:p>
                <w:p w:rsidR="003F0D3B" w:rsidRDefault="001C68BF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P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symbolika</w:t>
                  </w: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psací plochy a psacích </w:t>
                  </w: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  <w:t xml:space="preserve">  pásem, </w:t>
                  </w:r>
                  <w:r w:rsidRP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hodnotový žebříček</w:t>
                  </w:r>
                </w:p>
                <w:p w:rsidR="003F0D3B" w:rsidRDefault="003F0D3B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="000A07A3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projevy temperamentů</w:t>
                  </w:r>
                  <w:r w:rsid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v písmu</w:t>
                  </w:r>
                </w:p>
                <w:p w:rsidR="003F0D3B" w:rsidRDefault="001C68BF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Pr="006F047A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rozdělení grafologických znaků</w:t>
                  </w:r>
                </w:p>
                <w:p w:rsidR="003F0D3B" w:rsidRPr="001C68BF" w:rsidRDefault="003F0D3B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dojmové grafologické </w:t>
                  </w:r>
                  <w:r w:rsidR="001C68BF" w:rsidRPr="00D2327A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znaky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  <w:t xml:space="preserve">  (1. dojem,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pohyb x forma, fixace, rytmy, </w:t>
                  </w:r>
                  <w:r w:rsid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  <w:t xml:space="preserve"> 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harmoničnost, originalita)</w:t>
                  </w:r>
                </w:p>
                <w:p w:rsidR="003F0D3B" w:rsidRDefault="001C68BF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P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grafologická hypotéza</w:t>
                  </w:r>
                </w:p>
                <w:p w:rsidR="001C68BF" w:rsidRPr="00D2327A" w:rsidRDefault="001C68BF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•</w:t>
                  </w:r>
                  <w:r w:rsidR="00D2327A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kapitola</w:t>
                  </w: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z</w:t>
                  </w:r>
                  <w:r w:rsidR="00D2327A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1C68BF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psychologie</w:t>
                  </w:r>
                  <w:r w:rsidR="00D2327A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osobnosti</w:t>
                  </w:r>
                </w:p>
                <w:p w:rsidR="00B65655" w:rsidRPr="003F0D3B" w:rsidRDefault="00B65655" w:rsidP="003F0D3B">
                  <w:pPr>
                    <w:spacing w:line="240" w:lineRule="auto"/>
                    <w:contextualSpacing/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• </w:t>
                  </w:r>
                  <w:r w:rsidRPr="00D2327A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teo</w:t>
                  </w:r>
                  <w:r w:rsidR="001C68BF" w:rsidRPr="00D2327A">
                    <w:rPr>
                      <w:rFonts w:ascii="Helvetica" w:hAnsi="Helvetica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rie a praktická práce</w:t>
                  </w:r>
                  <w:r w:rsid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s rukopisy</w:t>
                  </w: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</w:r>
                  <w:r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(můžeme pracovat </w:t>
                  </w:r>
                  <w:r w:rsid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také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s písemnými </w:t>
                  </w:r>
                  <w:r w:rsidR="00D4737E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  <w:t xml:space="preserve">  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materiály, které si přinesete</w:t>
                  </w:r>
                  <w:r w:rsid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sebou</w:t>
                  </w:r>
                  <w:r w:rsidR="001C68BF" w:rsidRPr="001C68BF">
                    <w:rPr>
                      <w:rFonts w:ascii="Helvetica" w:hAnsi="Helvetica"/>
                      <w:color w:val="000000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  <w:p w:rsidR="003F0D3B" w:rsidRDefault="003F0D3B"/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6.35pt;margin-top:181.55pt;width:230.4pt;height:0;z-index:251657216;mso-position-horizontal-relative:text;mso-position-vertical-relative:text" o:connectortype="straight" strokecolor="black [3213]" strokeweight="2pt"/>
        </w:pict>
      </w:r>
      <w:r w:rsidR="00AA2359"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55E2323F" wp14:editId="61AE8AD4">
            <wp:simplePos x="0" y="0"/>
            <wp:positionH relativeFrom="column">
              <wp:posOffset>-900623</wp:posOffset>
            </wp:positionH>
            <wp:positionV relativeFrom="paragraph">
              <wp:posOffset>-909734</wp:posOffset>
            </wp:positionV>
            <wp:extent cx="5339634" cy="2425148"/>
            <wp:effectExtent l="19050" t="0" r="0" b="0"/>
            <wp:wrapNone/>
            <wp:docPr id="6" name="Obrázek 5" descr="kurzy_grafolog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zy_grafologie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634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6A"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7B6662A9" wp14:editId="21E3EDAD">
            <wp:simplePos x="0" y="0"/>
            <wp:positionH relativeFrom="column">
              <wp:posOffset>-907415</wp:posOffset>
            </wp:positionH>
            <wp:positionV relativeFrom="paragraph">
              <wp:posOffset>5912485</wp:posOffset>
            </wp:positionV>
            <wp:extent cx="5356860" cy="750570"/>
            <wp:effectExtent l="19050" t="0" r="0" b="0"/>
            <wp:wrapNone/>
            <wp:docPr id="5" name="Obrázek 4" descr="spodni-l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ni-list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7548">
        <w:t xml:space="preserve">  </w:t>
      </w:r>
    </w:p>
    <w:sectPr w:rsidR="001A45A4" w:rsidSect="009A44AB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EC3D38B-293C-46C8-BD5F-45877ADB2124}"/>
    <w:embedBold r:id="rId2" w:fontKey="{22F8DB2A-64CC-41AC-9530-9E6204DB7BAC}"/>
    <w:embedBoldItalic r:id="rId3" w:fontKey="{C84C29BE-F0E7-4CA6-9E25-D66D597659A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B6CED71-9120-46C3-9F05-5BAE1B81E2F8}"/>
  </w:font>
  <w:font w:name="Roboto">
    <w:charset w:val="EE"/>
    <w:family w:val="auto"/>
    <w:pitch w:val="variable"/>
    <w:sig w:usb0="E00002EF" w:usb1="5000205B" w:usb2="00000020" w:usb3="00000000" w:csb0="0000019F" w:csb1="00000000"/>
    <w:embedRegular r:id="rId5" w:fontKey="{B6D53E28-07A9-4FC8-9B74-0826702167FC}"/>
    <w:embedBold r:id="rId6" w:fontKey="{7A77E107-F79D-408F-8701-2493B20E55E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Bold r:id="rId7" w:fontKey="{A0B9E21B-3CF3-4ED0-BFCC-88AA4C84805D}"/>
  </w:font>
  <w:font w:name="New Baskerville Itc T OT">
    <w:altName w:val="Arial"/>
    <w:panose1 w:val="00000000000000000000"/>
    <w:charset w:val="00"/>
    <w:family w:val="modern"/>
    <w:notTrueType/>
    <w:pitch w:val="variable"/>
    <w:sig w:usb0="00000001" w:usb1="50002048" w:usb2="00000000" w:usb3="00000000" w:csb0="00000093" w:csb1="00000000"/>
  </w:font>
  <w:font w:name="New Baskerville Itc T OT Semi">
    <w:altName w:val="Arial"/>
    <w:panose1 w:val="00000000000000000000"/>
    <w:charset w:val="00"/>
    <w:family w:val="modern"/>
    <w:notTrueType/>
    <w:pitch w:val="variable"/>
    <w:sig w:usb0="00000001" w:usb1="50002048" w:usb2="00000000" w:usb3="00000000" w:csb0="0000009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5510DF41-4034-467C-AAE8-05E22C6AB85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631BD"/>
    <w:multiLevelType w:val="hybridMultilevel"/>
    <w:tmpl w:val="95C2B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44AB"/>
    <w:rsid w:val="0000138D"/>
    <w:rsid w:val="0000220F"/>
    <w:rsid w:val="000022A1"/>
    <w:rsid w:val="00006D97"/>
    <w:rsid w:val="00010A28"/>
    <w:rsid w:val="00012D00"/>
    <w:rsid w:val="00021022"/>
    <w:rsid w:val="00021040"/>
    <w:rsid w:val="000233C8"/>
    <w:rsid w:val="000250F8"/>
    <w:rsid w:val="0002557B"/>
    <w:rsid w:val="00027F41"/>
    <w:rsid w:val="00030F9D"/>
    <w:rsid w:val="000310BC"/>
    <w:rsid w:val="00047949"/>
    <w:rsid w:val="00054A07"/>
    <w:rsid w:val="00061798"/>
    <w:rsid w:val="00062F7A"/>
    <w:rsid w:val="0006586B"/>
    <w:rsid w:val="00065E14"/>
    <w:rsid w:val="00074EE6"/>
    <w:rsid w:val="00086688"/>
    <w:rsid w:val="00087558"/>
    <w:rsid w:val="000904DC"/>
    <w:rsid w:val="00093983"/>
    <w:rsid w:val="000A07A3"/>
    <w:rsid w:val="000A1603"/>
    <w:rsid w:val="000A3FF7"/>
    <w:rsid w:val="000A4C14"/>
    <w:rsid w:val="000B18D0"/>
    <w:rsid w:val="000B509F"/>
    <w:rsid w:val="000C2AF7"/>
    <w:rsid w:val="000C2FA6"/>
    <w:rsid w:val="000C3AD0"/>
    <w:rsid w:val="000D059C"/>
    <w:rsid w:val="000D1E79"/>
    <w:rsid w:val="000E368E"/>
    <w:rsid w:val="000E5507"/>
    <w:rsid w:val="000E5ADC"/>
    <w:rsid w:val="000E5DD7"/>
    <w:rsid w:val="000E6B72"/>
    <w:rsid w:val="000F12AA"/>
    <w:rsid w:val="00100823"/>
    <w:rsid w:val="00101705"/>
    <w:rsid w:val="0010236B"/>
    <w:rsid w:val="00104D86"/>
    <w:rsid w:val="001073AC"/>
    <w:rsid w:val="00110CB6"/>
    <w:rsid w:val="0011110B"/>
    <w:rsid w:val="0011159B"/>
    <w:rsid w:val="00116364"/>
    <w:rsid w:val="001208EC"/>
    <w:rsid w:val="00122ED6"/>
    <w:rsid w:val="0012369D"/>
    <w:rsid w:val="00123DE9"/>
    <w:rsid w:val="00124B93"/>
    <w:rsid w:val="001257FD"/>
    <w:rsid w:val="0013363B"/>
    <w:rsid w:val="001420ED"/>
    <w:rsid w:val="00142BBB"/>
    <w:rsid w:val="00143BBE"/>
    <w:rsid w:val="00144892"/>
    <w:rsid w:val="00151046"/>
    <w:rsid w:val="001559EB"/>
    <w:rsid w:val="00160365"/>
    <w:rsid w:val="001603CE"/>
    <w:rsid w:val="00163F1A"/>
    <w:rsid w:val="00171A22"/>
    <w:rsid w:val="00173EB7"/>
    <w:rsid w:val="001779DD"/>
    <w:rsid w:val="00177E39"/>
    <w:rsid w:val="00184D06"/>
    <w:rsid w:val="001856B4"/>
    <w:rsid w:val="001920BB"/>
    <w:rsid w:val="00193A92"/>
    <w:rsid w:val="0019478B"/>
    <w:rsid w:val="0019554A"/>
    <w:rsid w:val="001A02C5"/>
    <w:rsid w:val="001A1799"/>
    <w:rsid w:val="001A2A9E"/>
    <w:rsid w:val="001A2B6B"/>
    <w:rsid w:val="001A45A4"/>
    <w:rsid w:val="001A4A8D"/>
    <w:rsid w:val="001A4F47"/>
    <w:rsid w:val="001A6B8F"/>
    <w:rsid w:val="001A725E"/>
    <w:rsid w:val="001C1BFF"/>
    <w:rsid w:val="001C2A37"/>
    <w:rsid w:val="001C4916"/>
    <w:rsid w:val="001C62A4"/>
    <w:rsid w:val="001C6430"/>
    <w:rsid w:val="001C68BF"/>
    <w:rsid w:val="001D430D"/>
    <w:rsid w:val="001D56EB"/>
    <w:rsid w:val="001E1F62"/>
    <w:rsid w:val="001E6007"/>
    <w:rsid w:val="001E741C"/>
    <w:rsid w:val="001F1C3E"/>
    <w:rsid w:val="001F2708"/>
    <w:rsid w:val="001F3EBE"/>
    <w:rsid w:val="001F49B4"/>
    <w:rsid w:val="001F7801"/>
    <w:rsid w:val="00206108"/>
    <w:rsid w:val="00206E79"/>
    <w:rsid w:val="00210611"/>
    <w:rsid w:val="00210638"/>
    <w:rsid w:val="0021395C"/>
    <w:rsid w:val="002163BF"/>
    <w:rsid w:val="002177A6"/>
    <w:rsid w:val="00220265"/>
    <w:rsid w:val="00220C7D"/>
    <w:rsid w:val="002315AB"/>
    <w:rsid w:val="00232EDD"/>
    <w:rsid w:val="00234583"/>
    <w:rsid w:val="002349E7"/>
    <w:rsid w:val="00236863"/>
    <w:rsid w:val="002444FB"/>
    <w:rsid w:val="00250DE9"/>
    <w:rsid w:val="00251CAF"/>
    <w:rsid w:val="002539E5"/>
    <w:rsid w:val="00254850"/>
    <w:rsid w:val="002554F3"/>
    <w:rsid w:val="00260E3F"/>
    <w:rsid w:val="00261E1E"/>
    <w:rsid w:val="00263AD1"/>
    <w:rsid w:val="00264B2C"/>
    <w:rsid w:val="00265A09"/>
    <w:rsid w:val="002678EB"/>
    <w:rsid w:val="00275312"/>
    <w:rsid w:val="00275F72"/>
    <w:rsid w:val="002824F1"/>
    <w:rsid w:val="00282830"/>
    <w:rsid w:val="00282D06"/>
    <w:rsid w:val="00284053"/>
    <w:rsid w:val="00290A90"/>
    <w:rsid w:val="00292F72"/>
    <w:rsid w:val="00294948"/>
    <w:rsid w:val="002A2E3F"/>
    <w:rsid w:val="002A334E"/>
    <w:rsid w:val="002A3BE8"/>
    <w:rsid w:val="002B02AF"/>
    <w:rsid w:val="002B0C27"/>
    <w:rsid w:val="002B41AF"/>
    <w:rsid w:val="002B4E2F"/>
    <w:rsid w:val="002B5D7B"/>
    <w:rsid w:val="002B636F"/>
    <w:rsid w:val="002B71E4"/>
    <w:rsid w:val="002B7320"/>
    <w:rsid w:val="002B7C75"/>
    <w:rsid w:val="002C0CCD"/>
    <w:rsid w:val="002C4E29"/>
    <w:rsid w:val="002C5376"/>
    <w:rsid w:val="002C5771"/>
    <w:rsid w:val="002C6B2C"/>
    <w:rsid w:val="002D2A54"/>
    <w:rsid w:val="002E6408"/>
    <w:rsid w:val="002F0C5F"/>
    <w:rsid w:val="002F0CE2"/>
    <w:rsid w:val="002F12C7"/>
    <w:rsid w:val="002F240E"/>
    <w:rsid w:val="002F2939"/>
    <w:rsid w:val="002F7F8F"/>
    <w:rsid w:val="00300827"/>
    <w:rsid w:val="00301511"/>
    <w:rsid w:val="003030F1"/>
    <w:rsid w:val="00305E68"/>
    <w:rsid w:val="00310638"/>
    <w:rsid w:val="003120B0"/>
    <w:rsid w:val="00312E5C"/>
    <w:rsid w:val="00316FAC"/>
    <w:rsid w:val="003179C8"/>
    <w:rsid w:val="00322F56"/>
    <w:rsid w:val="003234ED"/>
    <w:rsid w:val="00325574"/>
    <w:rsid w:val="00325AA6"/>
    <w:rsid w:val="00331E0E"/>
    <w:rsid w:val="0033588A"/>
    <w:rsid w:val="003364AD"/>
    <w:rsid w:val="00340A8B"/>
    <w:rsid w:val="00340AE2"/>
    <w:rsid w:val="00354768"/>
    <w:rsid w:val="00354CEA"/>
    <w:rsid w:val="00357322"/>
    <w:rsid w:val="00362B8E"/>
    <w:rsid w:val="003652CA"/>
    <w:rsid w:val="00370847"/>
    <w:rsid w:val="003713CD"/>
    <w:rsid w:val="00373706"/>
    <w:rsid w:val="003739EC"/>
    <w:rsid w:val="003767E4"/>
    <w:rsid w:val="00377311"/>
    <w:rsid w:val="00377943"/>
    <w:rsid w:val="00381E69"/>
    <w:rsid w:val="00385472"/>
    <w:rsid w:val="0038707C"/>
    <w:rsid w:val="0038797D"/>
    <w:rsid w:val="003906C0"/>
    <w:rsid w:val="00390725"/>
    <w:rsid w:val="00393408"/>
    <w:rsid w:val="0039397D"/>
    <w:rsid w:val="0039464E"/>
    <w:rsid w:val="003A61E5"/>
    <w:rsid w:val="003B13E8"/>
    <w:rsid w:val="003B5704"/>
    <w:rsid w:val="003C10D4"/>
    <w:rsid w:val="003C1177"/>
    <w:rsid w:val="003C155E"/>
    <w:rsid w:val="003C34A5"/>
    <w:rsid w:val="003C5777"/>
    <w:rsid w:val="003C736E"/>
    <w:rsid w:val="003D0C30"/>
    <w:rsid w:val="003D26FB"/>
    <w:rsid w:val="003D7442"/>
    <w:rsid w:val="003E01BD"/>
    <w:rsid w:val="003E1D63"/>
    <w:rsid w:val="003E5838"/>
    <w:rsid w:val="003F0D3B"/>
    <w:rsid w:val="003F38BA"/>
    <w:rsid w:val="003F5F52"/>
    <w:rsid w:val="003F718B"/>
    <w:rsid w:val="0040040B"/>
    <w:rsid w:val="00400764"/>
    <w:rsid w:val="004021B7"/>
    <w:rsid w:val="00402AA7"/>
    <w:rsid w:val="00410BC6"/>
    <w:rsid w:val="00410F21"/>
    <w:rsid w:val="00412F60"/>
    <w:rsid w:val="0041509E"/>
    <w:rsid w:val="00415CAD"/>
    <w:rsid w:val="004164C2"/>
    <w:rsid w:val="00416907"/>
    <w:rsid w:val="00424641"/>
    <w:rsid w:val="0042646D"/>
    <w:rsid w:val="0043415C"/>
    <w:rsid w:val="00440F14"/>
    <w:rsid w:val="004449F8"/>
    <w:rsid w:val="0044505A"/>
    <w:rsid w:val="0045168E"/>
    <w:rsid w:val="00454BCD"/>
    <w:rsid w:val="004573ED"/>
    <w:rsid w:val="00461849"/>
    <w:rsid w:val="004719E9"/>
    <w:rsid w:val="00474289"/>
    <w:rsid w:val="00474407"/>
    <w:rsid w:val="004767A2"/>
    <w:rsid w:val="0048021D"/>
    <w:rsid w:val="00480BAB"/>
    <w:rsid w:val="00481D7B"/>
    <w:rsid w:val="00481F40"/>
    <w:rsid w:val="00482A51"/>
    <w:rsid w:val="00484D41"/>
    <w:rsid w:val="00487A22"/>
    <w:rsid w:val="00490DA3"/>
    <w:rsid w:val="004913B0"/>
    <w:rsid w:val="0049350A"/>
    <w:rsid w:val="00495B92"/>
    <w:rsid w:val="004A6962"/>
    <w:rsid w:val="004B01AF"/>
    <w:rsid w:val="004B23B1"/>
    <w:rsid w:val="004C007E"/>
    <w:rsid w:val="004C66D1"/>
    <w:rsid w:val="004D11E3"/>
    <w:rsid w:val="004E04BE"/>
    <w:rsid w:val="004E24C3"/>
    <w:rsid w:val="004F0C8E"/>
    <w:rsid w:val="00506D9A"/>
    <w:rsid w:val="00510D76"/>
    <w:rsid w:val="005124C9"/>
    <w:rsid w:val="005242C3"/>
    <w:rsid w:val="00527B30"/>
    <w:rsid w:val="00545C77"/>
    <w:rsid w:val="005466FA"/>
    <w:rsid w:val="00550CA8"/>
    <w:rsid w:val="0055281A"/>
    <w:rsid w:val="00553634"/>
    <w:rsid w:val="005564AB"/>
    <w:rsid w:val="00562827"/>
    <w:rsid w:val="00562C84"/>
    <w:rsid w:val="00563963"/>
    <w:rsid w:val="00567B29"/>
    <w:rsid w:val="0057203B"/>
    <w:rsid w:val="005815A1"/>
    <w:rsid w:val="00583B28"/>
    <w:rsid w:val="0058461B"/>
    <w:rsid w:val="00590FE0"/>
    <w:rsid w:val="00593088"/>
    <w:rsid w:val="0059350D"/>
    <w:rsid w:val="00593C59"/>
    <w:rsid w:val="00594EF4"/>
    <w:rsid w:val="005954C0"/>
    <w:rsid w:val="005A1636"/>
    <w:rsid w:val="005A19E2"/>
    <w:rsid w:val="005A280D"/>
    <w:rsid w:val="005A59B6"/>
    <w:rsid w:val="005B7418"/>
    <w:rsid w:val="005C3131"/>
    <w:rsid w:val="005C7DD7"/>
    <w:rsid w:val="005D1931"/>
    <w:rsid w:val="005D20A2"/>
    <w:rsid w:val="005D2FC2"/>
    <w:rsid w:val="005D56C0"/>
    <w:rsid w:val="005E12FE"/>
    <w:rsid w:val="005E2F82"/>
    <w:rsid w:val="005E4D63"/>
    <w:rsid w:val="005E5BF6"/>
    <w:rsid w:val="005E6538"/>
    <w:rsid w:val="005E7274"/>
    <w:rsid w:val="005E7548"/>
    <w:rsid w:val="005E761B"/>
    <w:rsid w:val="005E76BC"/>
    <w:rsid w:val="005F2C81"/>
    <w:rsid w:val="005F3FEB"/>
    <w:rsid w:val="005F5A8C"/>
    <w:rsid w:val="005F75A9"/>
    <w:rsid w:val="005F786D"/>
    <w:rsid w:val="00602A67"/>
    <w:rsid w:val="00603221"/>
    <w:rsid w:val="006034EC"/>
    <w:rsid w:val="00604FD3"/>
    <w:rsid w:val="006122D9"/>
    <w:rsid w:val="00612A6A"/>
    <w:rsid w:val="00615B07"/>
    <w:rsid w:val="00625D1C"/>
    <w:rsid w:val="00633C92"/>
    <w:rsid w:val="0063759C"/>
    <w:rsid w:val="00640524"/>
    <w:rsid w:val="00640EC7"/>
    <w:rsid w:val="006415EA"/>
    <w:rsid w:val="00646470"/>
    <w:rsid w:val="006469C2"/>
    <w:rsid w:val="00652DE2"/>
    <w:rsid w:val="00656913"/>
    <w:rsid w:val="00657CCA"/>
    <w:rsid w:val="0066513D"/>
    <w:rsid w:val="006772A7"/>
    <w:rsid w:val="00680671"/>
    <w:rsid w:val="00680E35"/>
    <w:rsid w:val="00682FE3"/>
    <w:rsid w:val="0068357E"/>
    <w:rsid w:val="006855F9"/>
    <w:rsid w:val="00687219"/>
    <w:rsid w:val="00691AE3"/>
    <w:rsid w:val="00692AB0"/>
    <w:rsid w:val="00694A1E"/>
    <w:rsid w:val="00695423"/>
    <w:rsid w:val="0069569B"/>
    <w:rsid w:val="00696F53"/>
    <w:rsid w:val="00697CA5"/>
    <w:rsid w:val="006A3776"/>
    <w:rsid w:val="006A3854"/>
    <w:rsid w:val="006A478E"/>
    <w:rsid w:val="006B296D"/>
    <w:rsid w:val="006B4551"/>
    <w:rsid w:val="006B4BCA"/>
    <w:rsid w:val="006C2C4A"/>
    <w:rsid w:val="006C32FC"/>
    <w:rsid w:val="006C6827"/>
    <w:rsid w:val="006D1A6D"/>
    <w:rsid w:val="006D3569"/>
    <w:rsid w:val="006D6491"/>
    <w:rsid w:val="006D75F4"/>
    <w:rsid w:val="006D7B28"/>
    <w:rsid w:val="006E3FBF"/>
    <w:rsid w:val="006E4BA6"/>
    <w:rsid w:val="006E737D"/>
    <w:rsid w:val="006F047A"/>
    <w:rsid w:val="006F10EA"/>
    <w:rsid w:val="00701593"/>
    <w:rsid w:val="00704211"/>
    <w:rsid w:val="00707A49"/>
    <w:rsid w:val="0071154F"/>
    <w:rsid w:val="00715498"/>
    <w:rsid w:val="0072067C"/>
    <w:rsid w:val="00720DB9"/>
    <w:rsid w:val="0072181F"/>
    <w:rsid w:val="00725302"/>
    <w:rsid w:val="00726A2B"/>
    <w:rsid w:val="00733D5B"/>
    <w:rsid w:val="007366B0"/>
    <w:rsid w:val="007367A5"/>
    <w:rsid w:val="00736BBA"/>
    <w:rsid w:val="00742218"/>
    <w:rsid w:val="00751EDA"/>
    <w:rsid w:val="007534D0"/>
    <w:rsid w:val="007577E2"/>
    <w:rsid w:val="00765AF8"/>
    <w:rsid w:val="00774ED8"/>
    <w:rsid w:val="007765F0"/>
    <w:rsid w:val="007836B6"/>
    <w:rsid w:val="00783AC9"/>
    <w:rsid w:val="0078716F"/>
    <w:rsid w:val="007915F8"/>
    <w:rsid w:val="007932B7"/>
    <w:rsid w:val="007934D5"/>
    <w:rsid w:val="00793C08"/>
    <w:rsid w:val="00795B5B"/>
    <w:rsid w:val="007973E7"/>
    <w:rsid w:val="007A2D41"/>
    <w:rsid w:val="007B002A"/>
    <w:rsid w:val="007C080A"/>
    <w:rsid w:val="007C2CE3"/>
    <w:rsid w:val="007C334C"/>
    <w:rsid w:val="007C3FF3"/>
    <w:rsid w:val="007C65E7"/>
    <w:rsid w:val="007C6C26"/>
    <w:rsid w:val="007D0917"/>
    <w:rsid w:val="007D1DBF"/>
    <w:rsid w:val="007D5D3C"/>
    <w:rsid w:val="007D76B9"/>
    <w:rsid w:val="007D7C30"/>
    <w:rsid w:val="007E2737"/>
    <w:rsid w:val="007E2C8F"/>
    <w:rsid w:val="007F01EF"/>
    <w:rsid w:val="007F6598"/>
    <w:rsid w:val="00803B8E"/>
    <w:rsid w:val="00807881"/>
    <w:rsid w:val="00807ACE"/>
    <w:rsid w:val="00810CA2"/>
    <w:rsid w:val="00810E6B"/>
    <w:rsid w:val="00811141"/>
    <w:rsid w:val="00813387"/>
    <w:rsid w:val="00820467"/>
    <w:rsid w:val="008261ED"/>
    <w:rsid w:val="00831946"/>
    <w:rsid w:val="00833410"/>
    <w:rsid w:val="00842364"/>
    <w:rsid w:val="0085117B"/>
    <w:rsid w:val="00852B9C"/>
    <w:rsid w:val="0085541C"/>
    <w:rsid w:val="00855867"/>
    <w:rsid w:val="00855E5F"/>
    <w:rsid w:val="00856430"/>
    <w:rsid w:val="00856AB0"/>
    <w:rsid w:val="00862A2F"/>
    <w:rsid w:val="00864002"/>
    <w:rsid w:val="00866386"/>
    <w:rsid w:val="00873158"/>
    <w:rsid w:val="00873CA3"/>
    <w:rsid w:val="008745C6"/>
    <w:rsid w:val="0087760A"/>
    <w:rsid w:val="00877974"/>
    <w:rsid w:val="00880091"/>
    <w:rsid w:val="00880C66"/>
    <w:rsid w:val="008822BB"/>
    <w:rsid w:val="008863F2"/>
    <w:rsid w:val="00891CD4"/>
    <w:rsid w:val="00891F5E"/>
    <w:rsid w:val="00892354"/>
    <w:rsid w:val="008A2E6A"/>
    <w:rsid w:val="008A5B4D"/>
    <w:rsid w:val="008A7851"/>
    <w:rsid w:val="008B04F0"/>
    <w:rsid w:val="008B099A"/>
    <w:rsid w:val="008B0D48"/>
    <w:rsid w:val="008B51FF"/>
    <w:rsid w:val="008C0450"/>
    <w:rsid w:val="008C295A"/>
    <w:rsid w:val="008C6674"/>
    <w:rsid w:val="008D2060"/>
    <w:rsid w:val="008D46B5"/>
    <w:rsid w:val="008D58A9"/>
    <w:rsid w:val="008E16F5"/>
    <w:rsid w:val="008F5718"/>
    <w:rsid w:val="008F5873"/>
    <w:rsid w:val="00901C13"/>
    <w:rsid w:val="0090211C"/>
    <w:rsid w:val="00903721"/>
    <w:rsid w:val="009044E9"/>
    <w:rsid w:val="00905BF9"/>
    <w:rsid w:val="0090692F"/>
    <w:rsid w:val="009166A2"/>
    <w:rsid w:val="00916A48"/>
    <w:rsid w:val="00916BAB"/>
    <w:rsid w:val="00916C6A"/>
    <w:rsid w:val="00917CE7"/>
    <w:rsid w:val="00927900"/>
    <w:rsid w:val="00936BDF"/>
    <w:rsid w:val="00937864"/>
    <w:rsid w:val="009412B1"/>
    <w:rsid w:val="00942449"/>
    <w:rsid w:val="0094265F"/>
    <w:rsid w:val="00942BFC"/>
    <w:rsid w:val="009501D1"/>
    <w:rsid w:val="009575D9"/>
    <w:rsid w:val="00957E36"/>
    <w:rsid w:val="00962E2C"/>
    <w:rsid w:val="00965DDA"/>
    <w:rsid w:val="00966ED7"/>
    <w:rsid w:val="0096739C"/>
    <w:rsid w:val="009675EE"/>
    <w:rsid w:val="00970D7C"/>
    <w:rsid w:val="00975235"/>
    <w:rsid w:val="00975338"/>
    <w:rsid w:val="00977E6F"/>
    <w:rsid w:val="00983F7E"/>
    <w:rsid w:val="00986FEB"/>
    <w:rsid w:val="00992A17"/>
    <w:rsid w:val="00993749"/>
    <w:rsid w:val="009A0650"/>
    <w:rsid w:val="009A113B"/>
    <w:rsid w:val="009A3939"/>
    <w:rsid w:val="009A3F11"/>
    <w:rsid w:val="009A44AB"/>
    <w:rsid w:val="009B34FC"/>
    <w:rsid w:val="009B65D0"/>
    <w:rsid w:val="009B67C2"/>
    <w:rsid w:val="009C07B3"/>
    <w:rsid w:val="009C1E87"/>
    <w:rsid w:val="009C2E69"/>
    <w:rsid w:val="009C7DDA"/>
    <w:rsid w:val="009D1597"/>
    <w:rsid w:val="009D439A"/>
    <w:rsid w:val="009E070E"/>
    <w:rsid w:val="009E11B5"/>
    <w:rsid w:val="009E4232"/>
    <w:rsid w:val="009F1418"/>
    <w:rsid w:val="009F329D"/>
    <w:rsid w:val="009F3697"/>
    <w:rsid w:val="009F3D9A"/>
    <w:rsid w:val="00A003D8"/>
    <w:rsid w:val="00A02E07"/>
    <w:rsid w:val="00A0603F"/>
    <w:rsid w:val="00A103B1"/>
    <w:rsid w:val="00A12577"/>
    <w:rsid w:val="00A16993"/>
    <w:rsid w:val="00A265A6"/>
    <w:rsid w:val="00A30564"/>
    <w:rsid w:val="00A30CCB"/>
    <w:rsid w:val="00A34742"/>
    <w:rsid w:val="00A37994"/>
    <w:rsid w:val="00A40D8C"/>
    <w:rsid w:val="00A40E53"/>
    <w:rsid w:val="00A42CED"/>
    <w:rsid w:val="00A43C03"/>
    <w:rsid w:val="00A556EE"/>
    <w:rsid w:val="00A611D3"/>
    <w:rsid w:val="00A6256A"/>
    <w:rsid w:val="00A62ECF"/>
    <w:rsid w:val="00A74E0D"/>
    <w:rsid w:val="00A77C3F"/>
    <w:rsid w:val="00A803D6"/>
    <w:rsid w:val="00A857DC"/>
    <w:rsid w:val="00A86CF4"/>
    <w:rsid w:val="00A95CFC"/>
    <w:rsid w:val="00AA2359"/>
    <w:rsid w:val="00AB13DE"/>
    <w:rsid w:val="00AB404D"/>
    <w:rsid w:val="00AB4B4E"/>
    <w:rsid w:val="00AB5A9A"/>
    <w:rsid w:val="00AC17FC"/>
    <w:rsid w:val="00AC58E9"/>
    <w:rsid w:val="00AD1356"/>
    <w:rsid w:val="00AD331C"/>
    <w:rsid w:val="00AD61ED"/>
    <w:rsid w:val="00AD6DDB"/>
    <w:rsid w:val="00AE05E4"/>
    <w:rsid w:val="00AE3E46"/>
    <w:rsid w:val="00AF1149"/>
    <w:rsid w:val="00AF3E3C"/>
    <w:rsid w:val="00AF4913"/>
    <w:rsid w:val="00AF6AB8"/>
    <w:rsid w:val="00B145F2"/>
    <w:rsid w:val="00B16FE2"/>
    <w:rsid w:val="00B22784"/>
    <w:rsid w:val="00B24C12"/>
    <w:rsid w:val="00B25A2B"/>
    <w:rsid w:val="00B25C63"/>
    <w:rsid w:val="00B32A7D"/>
    <w:rsid w:val="00B3575A"/>
    <w:rsid w:val="00B37D37"/>
    <w:rsid w:val="00B40222"/>
    <w:rsid w:val="00B43646"/>
    <w:rsid w:val="00B445A1"/>
    <w:rsid w:val="00B450C9"/>
    <w:rsid w:val="00B47071"/>
    <w:rsid w:val="00B542EA"/>
    <w:rsid w:val="00B601C3"/>
    <w:rsid w:val="00B607B4"/>
    <w:rsid w:val="00B6358B"/>
    <w:rsid w:val="00B65655"/>
    <w:rsid w:val="00B71348"/>
    <w:rsid w:val="00B75F6A"/>
    <w:rsid w:val="00B76E65"/>
    <w:rsid w:val="00B77525"/>
    <w:rsid w:val="00B80F2E"/>
    <w:rsid w:val="00B85194"/>
    <w:rsid w:val="00B85FA4"/>
    <w:rsid w:val="00B92F09"/>
    <w:rsid w:val="00B95210"/>
    <w:rsid w:val="00B964D5"/>
    <w:rsid w:val="00BA2511"/>
    <w:rsid w:val="00BA45B8"/>
    <w:rsid w:val="00BA6CAA"/>
    <w:rsid w:val="00BB3020"/>
    <w:rsid w:val="00BC13B1"/>
    <w:rsid w:val="00BC21C2"/>
    <w:rsid w:val="00BC64D4"/>
    <w:rsid w:val="00BD4497"/>
    <w:rsid w:val="00BD69E0"/>
    <w:rsid w:val="00BE3588"/>
    <w:rsid w:val="00BE3F41"/>
    <w:rsid w:val="00BE4AD8"/>
    <w:rsid w:val="00BE7B3E"/>
    <w:rsid w:val="00BF113C"/>
    <w:rsid w:val="00BF1BD1"/>
    <w:rsid w:val="00BF29E2"/>
    <w:rsid w:val="00BF2BB5"/>
    <w:rsid w:val="00BF422F"/>
    <w:rsid w:val="00C043F1"/>
    <w:rsid w:val="00C13841"/>
    <w:rsid w:val="00C154F7"/>
    <w:rsid w:val="00C23E6C"/>
    <w:rsid w:val="00C26207"/>
    <w:rsid w:val="00C27BCC"/>
    <w:rsid w:val="00C313A5"/>
    <w:rsid w:val="00C32B94"/>
    <w:rsid w:val="00C32F90"/>
    <w:rsid w:val="00C35095"/>
    <w:rsid w:val="00C36355"/>
    <w:rsid w:val="00C4073E"/>
    <w:rsid w:val="00C52897"/>
    <w:rsid w:val="00C5305D"/>
    <w:rsid w:val="00C6479C"/>
    <w:rsid w:val="00C66CD6"/>
    <w:rsid w:val="00C6760A"/>
    <w:rsid w:val="00C707F2"/>
    <w:rsid w:val="00C730CA"/>
    <w:rsid w:val="00C744C0"/>
    <w:rsid w:val="00C75B04"/>
    <w:rsid w:val="00C7685C"/>
    <w:rsid w:val="00C770B9"/>
    <w:rsid w:val="00C86170"/>
    <w:rsid w:val="00C873A2"/>
    <w:rsid w:val="00C87494"/>
    <w:rsid w:val="00C8751C"/>
    <w:rsid w:val="00C90A10"/>
    <w:rsid w:val="00C91CE0"/>
    <w:rsid w:val="00C92DB0"/>
    <w:rsid w:val="00C963EA"/>
    <w:rsid w:val="00CA1D3B"/>
    <w:rsid w:val="00CA42E9"/>
    <w:rsid w:val="00CB149A"/>
    <w:rsid w:val="00CB322B"/>
    <w:rsid w:val="00CB52C5"/>
    <w:rsid w:val="00CC033D"/>
    <w:rsid w:val="00CC1F35"/>
    <w:rsid w:val="00CC289B"/>
    <w:rsid w:val="00CC7D8B"/>
    <w:rsid w:val="00CD198A"/>
    <w:rsid w:val="00CD21E5"/>
    <w:rsid w:val="00CD3333"/>
    <w:rsid w:val="00CD3E36"/>
    <w:rsid w:val="00CD4A17"/>
    <w:rsid w:val="00CD6D07"/>
    <w:rsid w:val="00CD7E36"/>
    <w:rsid w:val="00CE1FE2"/>
    <w:rsid w:val="00CE3968"/>
    <w:rsid w:val="00CF1564"/>
    <w:rsid w:val="00CF3FE2"/>
    <w:rsid w:val="00D00733"/>
    <w:rsid w:val="00D06AF5"/>
    <w:rsid w:val="00D20305"/>
    <w:rsid w:val="00D2327A"/>
    <w:rsid w:val="00D25409"/>
    <w:rsid w:val="00D30751"/>
    <w:rsid w:val="00D3152A"/>
    <w:rsid w:val="00D372E2"/>
    <w:rsid w:val="00D43136"/>
    <w:rsid w:val="00D45F1F"/>
    <w:rsid w:val="00D4737E"/>
    <w:rsid w:val="00D53BA7"/>
    <w:rsid w:val="00D55EA0"/>
    <w:rsid w:val="00D56583"/>
    <w:rsid w:val="00D566E6"/>
    <w:rsid w:val="00D573C6"/>
    <w:rsid w:val="00D60A2B"/>
    <w:rsid w:val="00D63624"/>
    <w:rsid w:val="00D6396F"/>
    <w:rsid w:val="00D6713F"/>
    <w:rsid w:val="00D67391"/>
    <w:rsid w:val="00D71BA1"/>
    <w:rsid w:val="00D73896"/>
    <w:rsid w:val="00D85EC5"/>
    <w:rsid w:val="00D946D3"/>
    <w:rsid w:val="00D96B29"/>
    <w:rsid w:val="00DA5EA8"/>
    <w:rsid w:val="00DB52AC"/>
    <w:rsid w:val="00DC0AEC"/>
    <w:rsid w:val="00DC1C77"/>
    <w:rsid w:val="00DC1E64"/>
    <w:rsid w:val="00DC3264"/>
    <w:rsid w:val="00DC5B7C"/>
    <w:rsid w:val="00DC7ED9"/>
    <w:rsid w:val="00DD141D"/>
    <w:rsid w:val="00DD1E2A"/>
    <w:rsid w:val="00DD4156"/>
    <w:rsid w:val="00DD7002"/>
    <w:rsid w:val="00DD77EA"/>
    <w:rsid w:val="00DE658D"/>
    <w:rsid w:val="00DE7863"/>
    <w:rsid w:val="00DF206D"/>
    <w:rsid w:val="00DF2A37"/>
    <w:rsid w:val="00DF4B43"/>
    <w:rsid w:val="00DF7E2D"/>
    <w:rsid w:val="00E00FF0"/>
    <w:rsid w:val="00E0118E"/>
    <w:rsid w:val="00E03A66"/>
    <w:rsid w:val="00E07412"/>
    <w:rsid w:val="00E14E8C"/>
    <w:rsid w:val="00E2370E"/>
    <w:rsid w:val="00E23A32"/>
    <w:rsid w:val="00E273C2"/>
    <w:rsid w:val="00E31592"/>
    <w:rsid w:val="00E317AE"/>
    <w:rsid w:val="00E33D8A"/>
    <w:rsid w:val="00E36366"/>
    <w:rsid w:val="00E4228E"/>
    <w:rsid w:val="00E45C19"/>
    <w:rsid w:val="00E52513"/>
    <w:rsid w:val="00E5268F"/>
    <w:rsid w:val="00E533F7"/>
    <w:rsid w:val="00E54E4A"/>
    <w:rsid w:val="00E60B97"/>
    <w:rsid w:val="00E67461"/>
    <w:rsid w:val="00E7309F"/>
    <w:rsid w:val="00E7490C"/>
    <w:rsid w:val="00E81B52"/>
    <w:rsid w:val="00E84D4B"/>
    <w:rsid w:val="00E926C7"/>
    <w:rsid w:val="00EA7D65"/>
    <w:rsid w:val="00EB1687"/>
    <w:rsid w:val="00EC0FCD"/>
    <w:rsid w:val="00EC11E2"/>
    <w:rsid w:val="00ED7619"/>
    <w:rsid w:val="00EE4A91"/>
    <w:rsid w:val="00EE50A5"/>
    <w:rsid w:val="00EF20FC"/>
    <w:rsid w:val="00EF2B76"/>
    <w:rsid w:val="00EF2E81"/>
    <w:rsid w:val="00EF397B"/>
    <w:rsid w:val="00EF72D5"/>
    <w:rsid w:val="00F0109D"/>
    <w:rsid w:val="00F037FD"/>
    <w:rsid w:val="00F04E94"/>
    <w:rsid w:val="00F11CA8"/>
    <w:rsid w:val="00F132D6"/>
    <w:rsid w:val="00F22815"/>
    <w:rsid w:val="00F22893"/>
    <w:rsid w:val="00F23051"/>
    <w:rsid w:val="00F27F3B"/>
    <w:rsid w:val="00F301AB"/>
    <w:rsid w:val="00F340CB"/>
    <w:rsid w:val="00F34CFA"/>
    <w:rsid w:val="00F369D2"/>
    <w:rsid w:val="00F412BE"/>
    <w:rsid w:val="00F51885"/>
    <w:rsid w:val="00F53975"/>
    <w:rsid w:val="00F57F18"/>
    <w:rsid w:val="00F60DC8"/>
    <w:rsid w:val="00F6130F"/>
    <w:rsid w:val="00F614B0"/>
    <w:rsid w:val="00F66F6C"/>
    <w:rsid w:val="00F70038"/>
    <w:rsid w:val="00F75B02"/>
    <w:rsid w:val="00F771C5"/>
    <w:rsid w:val="00F82009"/>
    <w:rsid w:val="00F821B7"/>
    <w:rsid w:val="00F82B0D"/>
    <w:rsid w:val="00F90E79"/>
    <w:rsid w:val="00F9609A"/>
    <w:rsid w:val="00F97D3B"/>
    <w:rsid w:val="00FA0991"/>
    <w:rsid w:val="00FA1C58"/>
    <w:rsid w:val="00FA1F4F"/>
    <w:rsid w:val="00FA60B8"/>
    <w:rsid w:val="00FB1079"/>
    <w:rsid w:val="00FB2811"/>
    <w:rsid w:val="00FB607F"/>
    <w:rsid w:val="00FC0F74"/>
    <w:rsid w:val="00FC142D"/>
    <w:rsid w:val="00FC14A5"/>
    <w:rsid w:val="00FC36C7"/>
    <w:rsid w:val="00FD5B7C"/>
    <w:rsid w:val="00FD5CE2"/>
    <w:rsid w:val="00FE014D"/>
    <w:rsid w:val="00FE19ED"/>
    <w:rsid w:val="00FE3607"/>
    <w:rsid w:val="00FE4BFC"/>
    <w:rsid w:val="00FE6952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45A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A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44A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F0D3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F3F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Kupilík</dc:creator>
  <cp:lastModifiedBy>Čuramed</cp:lastModifiedBy>
  <cp:revision>3</cp:revision>
  <cp:lastPrinted>2015-07-24T16:23:00Z</cp:lastPrinted>
  <dcterms:created xsi:type="dcterms:W3CDTF">2016-02-08T07:28:00Z</dcterms:created>
  <dcterms:modified xsi:type="dcterms:W3CDTF">2016-02-08T13:45:00Z</dcterms:modified>
</cp:coreProperties>
</file>